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2.741.530,00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Cuarenta y Un Mil Quinientos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1.566.357,00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144.851,00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106.454,00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66.098,00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1.668.378,00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144.851,00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38.934,00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17.389,00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8.200,00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7.831,00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2.741.530,00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2.741.530,00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