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SOBEIDA CARVAJAL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1118534701-6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DIECISIETE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