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4.519.727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Diecinueve Mil Setecientos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4.519.727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4.519.727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4.519.727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4.519.727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