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11 03 BRR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202200000524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11 03 BRR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202200000524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