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2020081800907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2020081400572  / PAGO LIQUIDACIÓN - CONTRATO DE PRESTACIÓN DE SERVICIOS No.110.10.01.034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