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2021021000035  / PAGO IMPUESTOS MUNICIPALES C.P.S.P. No.800.09.01.0001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2021021000035  / PAGO IMPUESTOS MUNICIPALES C.P.S.P. No.800.09.01.0001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