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2021122702305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4153705-5 ABELARDO ALVAREZ CUADRA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2021122702305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2021-12-28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0777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2021-12-22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TRANSPORTE DE LOS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545.116,00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100.04.525 DE DICIEMBRE 22 DE 2021 - PAGO AUXILIO DE TRANSPORTE SESIONES EXTRAORDINARIAS MES DICIEMBRE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51111900003 Transporte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545.116,00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545.116,00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545.116,00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545.116,00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