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2020012400059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1118573166-1 KAREN LORENA CACERES DIAZ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1118573166-1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2020012400040  / PAGO REGISTRO DE CIFRA QUEMADORA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2020012400059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1118573166-1 KAREN LORENA CACERES DIAZ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1118573166-1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2020012400040  / PAGO REGISTRO DE CIFRA QUEMADORA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