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2020111100838  / PAGO 06 ACTA PARCIAL 6 - DEL CONTRATO DE PRESTACION DE SERVICIOS No.110.10.01.057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