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2022093001313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4.455.000,00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Cincuenta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2022093001000  / PAGO 01 ACTA PARCIAL 01 CONTRATO DE PRESTACIÓN DE SERVICIOS PROFESIONALES NO 110.10.01.0125 DEL 2022-07-27 - SERVICIOS PROFESIONALES DE ASESORÍA FINANCIERA Y PRESUPUESTAL A LA SECRETARIA DE HACIENDA DEL MUNICIPIO DE HATO COROZAL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