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24049513-0 LUZ CELIDA ORTIZ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24049513-0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24049513-0 LUZ CELIDA ORTIZ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24049513-0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