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10:56:35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$257.446.279,37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$193.703.399,71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