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2020081800581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2020081800581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123.444.520,00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90.672.085,00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55020500002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32.772.435,00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123.444.520,00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123.444.520,00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123.444.520,00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