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900123314-0 SUPERIOR ENERGY SERVICES COLOMBIA LLC, SUC COLOMBIA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900123314-0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10 N° 97A 13 TORRE A OFICINA 509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202100000224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tableros y vallas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