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DELIA MARIA VANEGAS PEREZ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1118648734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97.032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159.910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97.032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159.910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1.649.976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CAPRESOCA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59.650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59.650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826.443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945.743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704.233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