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2022080200800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2022080200800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 Y/U OPERACIÓN ACUEDUCTOS RURALES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2.540.000,00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110.10.07.192 DEL 6 DICIEMBRE 2021 - PARA LA ADQUISICIÓN DE INSUMOS PARA LA OPERACIÓN DEL ACUEDUCTO CON SISTEMA DE POTABILIZACION Y BOMBEO DESDE POZO PROFUNDO EN EL CORREGIMIENTO DE LA CHAPA,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2.540.000,00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2.540.000,00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2.540.000,00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2.540.000,00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