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5.564.200,00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Quinientos Sesenta y Cuatro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5.564.200,00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3.799.900,00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1.764.300,00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5.564.200,00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5.564.200,00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