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2020043000198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645.645,00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Cuarenta y Cinco Mil Seiscientos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MARZO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645.645,00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645.645,00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645.645,00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645.645,00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