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2021123002409</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900690228-6 GRUPO ARCO INGENIERIA SAS</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2021123002409</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2022-02-21</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MENOR CUANTIA-SELEC ABREVIADA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CTO CONSULTORIA</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CTO DE CONSULTORIA</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31 - MENOR CUANTIA-SELEC ABREVIADA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0282</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2021-05-25</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222514</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420</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ESTUDIOS Y PREINVERSIÓN EN INFRAESTRUCTURA</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 PROPOSITO GENERAL FORZOSA INVERSION LIBRE INVERSIÓN SGP ONCE DOCEAVAS VIGENCIA ACTUAL MAS ULTIMA DOCEAVA VIGENCIA ANTERIOR</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47.726.451,00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CONSULTORIA PARA REALIZAR ESTUDIOS Y DISEÑOS PARA LA PAVIMENTACIÓN DE 4.2 Km DE VÍA QUE COMPRENDE DESDE EL CRUCE CON LA MARGINAL DE LA SELVA HASTA LA VÍA HATO COROZAL PUERTO COLOMBIA, EN EL MUNICIPIO DE HATO COROZAL , DEPARTAMENTO DE CASANARE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55070600010 Asignacion de bienes y servicios</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47.726.451,00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45.380.235,00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24362500002 Iva retenido servicios</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1.143.028,00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24369000005 Cto consultoria obra publ 2%</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802.125,00</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47.726.451</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401.063,00</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47.726.451,00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47.726.451,00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401.063,00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47.325.388,00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