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18:23:37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11100600098 9739-7 regimen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