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2020111201253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23710315-0 YAMILE VIRACACHA GOYENECHE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23710315-0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2020111100841  / PAGO 02 ACTA PARCIAL 02 - DEL CONTRATO DE PRESTACION DE SERVICIO No.110.10.01.113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1.584.000,00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