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2022090200878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2022090200878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GESTIONAR LOS PROCESOS QUE SE ENCUENTREN EN LA ETAPA DE FISCALIZACIÓN Y LIQUIDACIÓN DE LOS IMPUESTOS PREDIAL E INDUSTRIA Y COMERCIO QUE PERMITA MEJORAR LAS FINANZAS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