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1118648835-4 JHON ESTIWAR ESCOBAR GOYENECHE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1118648835-4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 69 BRR VILLA DEL ROSARIO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202200000759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1118648835-4 JHON ESTIWAR ESCOBAR GOYENECHE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1118648835-4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 69 BRR VILLA DEL ROSARIO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202200000759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