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$42.608.698,00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$42.608.698,00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CONCEJALES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CONCEJALES MES DE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