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2019030600151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800037800-8 BANCO  AGRARIO DE COLOMBIA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2019030600151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2019-03-07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2019-03-01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1.058.400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DE LOS HONORABLES CONCEJALES MES FEBRERO DE 2019 - Contrato 100.04.061 -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1.058.400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24240100001 Pension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1.058.400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1.325.000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2.383.400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2.383.400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1.058.400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2.383.400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