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2020050802218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167.600,00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2020000312200508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Siete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2020050802218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167.600,00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2020000312200508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Siete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