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2.442.000,00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Cuarenta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 100.10.01.0004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