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2022040400284  / PAGO 02 ACTA PARCIAL 02 DEL CONTRATO DE PRESTACIÓN DE SERVICIOS DE APOYO A LA GESTIÓN NO 110.10.01.0070 DEL 2022-01-28 - FORMACIÓN ARTÍSTICA Y CULTURAL EN LA MODALIDAD DE CUATRO.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