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17:10:52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11100600030 Conpes 162-aten.int.1a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$3.164.682,00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$3.164.682,00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