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1122120766-1 JHEFFERSON ANDREI LEON MURILLO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1122120766-1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16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2021122002259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