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2019082200227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26.766.710,00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900531210-3 CENIT  TRANSPORTE Y LOGISTICA 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900531210-3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 al Transporte de Hidrocarburos.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Setecientos Sesenta y Seis Mil Setecientos Diez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2019082200227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26.766.710,00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900531210-3 CENIT  TRANSPORTE Y LOGISTICA 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900531210-3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 al Transporte de Hidrocarburos.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26.766.710,00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Setecientos Sesenta y Seis Mil Setecientos Diez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