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1115861620-9 BLANCA ROCIO MENDIVELSO TARACHE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1115861620-9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SAN RAFAEL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2020012100030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1115861620-9 BLANCA ROCIO MENDIVELSO TARACHE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1115861620-9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 SAN RAFAEL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2020012100030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