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844002917-1 FUNDACION  UNIVERSITARIA TECNOL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844002917-1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16 08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2020020700061  / PAGO IMPUESTO DE PERIFONEO DIA 07/02/2020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2020020700083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844002917-1 FUNDACION  UNIVERSITARIA TECNOL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844002917-1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16 08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2020020700061  / PAGO IMPUESTO DE PERIFONEO DIA 07/02/2020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13108500001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