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2020081400573  / CUENTA DE COBRO DE LIQUIDACIÓN - CONTRATO DE PRESTACIÓN DE SERVICIOS 110.10.01.030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