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$2.700.000,00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ASISTENCIALES PARA LA PREPARACIÓN Y DISTRIBUCIÓN DE BEBIDAS CALIENTES E HIDRATANTES EN LAS DIFERENTES OFICINAS DE LA ADMINISTRACIÓN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