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2022070800678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47441095-2 ROSA ELVIRA DOMINGUEZ CAMACHO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2022070800678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100.04.332 DE JULIO 7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