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2021122002224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4153642-1 EDGAR FARLEY TONCON TORRES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1.700.000,00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110.10.01.0090 DEL 2021-07-15 - PRESTACIÓN DE SERVICIOS DE APOYO A LA GESTIÓN PARA EL ACOMPAÑAMIENTO DE LAS ACTIVIDADES DE FORTALECIMIENTO A EMERGENCIAS Y EVENTOS DE RIESGO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1.700.000,00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1.700.000,00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