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$25.411.809,00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$535.778,00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$40.017.632,00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$442.360,00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$8.747.965,25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$201.947,00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$1.180.085,00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