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2020112600886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74859164-6 OSWALDO AVENDAÑO PRECIADO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2020112600886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