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GLORIA CELMIRA CELY MEJIA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1118649321-5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17 B 10 05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25.810.000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258.100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25.810.000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258.100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OCHO MIL CIEN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