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2021122702317  / PAGO LIQUIDACION ADICION 01 DEL CONTRATO DE PRESTACION DE SERVICIOS No.110.10.01.00870722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