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2022052300621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2022052000470  / PAGO 04 ACTA PARCIAL 04 DEL CONTRATO DE PRESTACIÓN DE SERVICIOS PROFESIONALES NO 110.10.01.0023 DEL 2022-01-19 - APOYO PROFESIONAL PAGINA WEB INSTITUCIONAL, GOBIERNO EN LINEA, PROCESOS Y PROYECTOS TECNOLÓGICOS, MANTENIMIENTO DE HARDWARE Y SOFTWARE DE LOS EQUIPOS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