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2.513.333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Trece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Terminación Anticipada Cto No 110.10.01.044- de febrero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2.513.333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2.488.200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25.133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2.513.333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2.513.333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