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2022033000180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2.365.000,00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JULIO HERNANDO PÉREZ CEPEDA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 N 12-39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ABONO 30% ICA 2021 SEGUN ACUERDO DE PAGO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Sesenta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2022033000180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2.365.000,00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JULIO HERNANDO PÉREZ CEPEDA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 N 12-39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ABONO 30% ICA 2021 SEGUN ACUERDO DE PAGO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Sesenta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