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2022090800906  / PAGO 01 ACTA PARCIAL 01 DEL CONTRATO DE PRESTACION DE SERVICIOS No.110.10.01.0126 DE 2022. CONTADOR PUBLICO PARA ASESORAR A LA SECRETARIA DE HACIENDA.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