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7 NO. 31 A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DECLARACION 202100000247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7 NO. 31 A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DECLARACION 202100000247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