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2021-01-27 16:50:39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11100600037 161623 r pensional fonpet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$571.354,80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