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18:35:05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$83.062.591,00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$83.062.591,00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