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 -  ASISTENCIA INTEGRAL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6.444.314,00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 -  ASISTENCIA INTEGRAL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114.678.590,00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110.10.04.0139 DEL 13 DE SEPTIEMBRE DE 2021 - SUMINISTRO DE PAQUETES ALIMENTARIOS COMO PARTE DE LA ATENCIÓN NUTRICIONAL PARA LOS ADULTOS MAYORES DEL ÁREA URBANA Y RURAL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109.922.904,00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55070500001 Alimentaci¢n adulto mayor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121.122.904,00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121.122.904,00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121.122.904,00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