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2021030401193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1116020377-9 NEIFFY KATHERINE SOTO VALDERRAMA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2021030401193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110.10.01.0013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